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9" w:rsidRPr="009905ED" w:rsidRDefault="00A36899" w:rsidP="00B8078F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7"/>
          <w:lang w:val="fr-FR" w:eastAsia="it-IT"/>
        </w:rPr>
      </w:pPr>
      <w:r>
        <w:rPr>
          <w:rFonts w:ascii="Montserrat-Bold" w:eastAsiaTheme="minorHAnsi" w:hAnsi="Montserrat-Bold" w:cs="Montserrat-Bold"/>
          <w:b/>
          <w:bCs/>
          <w:sz w:val="26"/>
          <w:szCs w:val="26"/>
          <w:lang w:val="fr-FR"/>
        </w:rPr>
        <w:t xml:space="preserve">DEMANDE DE </w:t>
      </w:r>
      <w:r w:rsidR="005032F9">
        <w:rPr>
          <w:rFonts w:ascii="Montserrat-Bold" w:eastAsiaTheme="minorHAnsi" w:hAnsi="Montserrat-Bold" w:cs="Montserrat-Bold"/>
          <w:b/>
          <w:bCs/>
          <w:sz w:val="26"/>
          <w:szCs w:val="26"/>
          <w:lang w:val="fr-FR"/>
        </w:rPr>
        <w:t>CANDIDATURE</w:t>
      </w:r>
    </w:p>
    <w:p w:rsidR="00A13FE5" w:rsidRPr="009905ED" w:rsidRDefault="00A13FE5" w:rsidP="00A13FE5">
      <w:pPr>
        <w:spacing w:after="0" w:line="240" w:lineRule="auto"/>
        <w:ind w:left="-142"/>
        <w:rPr>
          <w:rFonts w:ascii="Open Sans" w:eastAsia="Times New Roman" w:hAnsi="Open Sans" w:cs="Open Sans"/>
          <w:iCs/>
          <w:sz w:val="20"/>
          <w:szCs w:val="20"/>
          <w:lang w:val="fr-FR" w:eastAsia="it-IT"/>
        </w:rPr>
      </w:pPr>
      <w:r w:rsidRPr="009905ED">
        <w:rPr>
          <w:rFonts w:ascii="Open Sans" w:eastAsia="Times New Roman" w:hAnsi="Open Sans" w:cs="Open Sans"/>
          <w:iCs/>
          <w:sz w:val="20"/>
          <w:szCs w:val="20"/>
          <w:lang w:val="fr-FR" w:eastAsia="it-IT"/>
        </w:rPr>
        <w:t>Il/</w:t>
      </w:r>
      <w:r w:rsidR="00A36899" w:rsidRPr="009905ED">
        <w:rPr>
          <w:rFonts w:ascii="Open Sans" w:eastAsia="Times New Roman" w:hAnsi="Open Sans" w:cs="Open Sans"/>
          <w:iCs/>
          <w:sz w:val="20"/>
          <w:szCs w:val="20"/>
          <w:lang w:val="fr-FR" w:eastAsia="it-IT"/>
        </w:rPr>
        <w:t>Je soussigné(e)</w:t>
      </w:r>
      <w:r w:rsidRPr="009905ED">
        <w:rPr>
          <w:rFonts w:ascii="Open Sans" w:eastAsia="Times New Roman" w:hAnsi="Open Sans" w:cs="Open Sans"/>
          <w:iCs/>
          <w:sz w:val="20"/>
          <w:szCs w:val="20"/>
          <w:lang w:val="fr-FR" w:eastAsia="it-IT"/>
        </w:rPr>
        <w:t>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889"/>
      </w:tblGrid>
      <w:tr w:rsidR="00A13FE5" w:rsidRPr="009C1AFD" w:rsidTr="00A13FE5">
        <w:trPr>
          <w:jc w:val="center"/>
        </w:trPr>
        <w:tc>
          <w:tcPr>
            <w:tcW w:w="5026" w:type="dxa"/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NOM</w:t>
            </w:r>
          </w:p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Prénom</w:t>
            </w:r>
          </w:p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          </w:t>
            </w:r>
          </w:p>
        </w:tc>
      </w:tr>
    </w:tbl>
    <w:p w:rsidR="00A13FE5" w:rsidRPr="009C1AFD" w:rsidRDefault="00A13FE5" w:rsidP="00A13FE5">
      <w:pPr>
        <w:spacing w:after="0" w:line="240" w:lineRule="auto"/>
        <w:rPr>
          <w:rFonts w:ascii="Open Sans" w:eastAsia="Times New Roman" w:hAnsi="Open Sans" w:cs="Open Sans"/>
          <w:i/>
          <w:iCs/>
          <w:sz w:val="20"/>
          <w:szCs w:val="20"/>
          <w:lang w:eastAsia="it-IT"/>
        </w:rPr>
      </w:pPr>
    </w:p>
    <w:p w:rsidR="00A13FE5" w:rsidRPr="009905ED" w:rsidRDefault="00A36899" w:rsidP="00A13FE5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it-IT"/>
        </w:rPr>
      </w:pPr>
      <w:r w:rsidRPr="009905ED">
        <w:rPr>
          <w:rFonts w:ascii="Open Sans" w:eastAsia="Times New Roman" w:hAnsi="Open Sans" w:cs="Open Sans"/>
          <w:iCs/>
          <w:sz w:val="20"/>
          <w:szCs w:val="20"/>
          <w:lang w:val="fr-FR" w:eastAsia="it-IT"/>
        </w:rPr>
        <w:t>En qualité de représentant légal de l’entreprise</w:t>
      </w:r>
      <w:r w:rsidR="00A13FE5" w:rsidRPr="009905ED">
        <w:rPr>
          <w:rFonts w:ascii="Open Sans" w:eastAsia="Times New Roman" w:hAnsi="Open Sans" w:cs="Open Sans"/>
          <w:iCs/>
          <w:sz w:val="20"/>
          <w:szCs w:val="20"/>
          <w:lang w:val="fr-FR" w:eastAsia="it-IT"/>
        </w:rPr>
        <w:t>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A13FE5" w:rsidRPr="009C1AFD" w:rsidTr="00A13FE5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A13FE5" w:rsidRPr="009C1AFD" w:rsidRDefault="00A36899" w:rsidP="00A13FE5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Raison</w:t>
            </w:r>
            <w:proofErr w:type="spellEnd"/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 xml:space="preserve"> sociale</w:t>
            </w:r>
            <w:r w:rsidR="00A13FE5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A13FE5" w:rsidRPr="009C1AFD" w:rsidTr="00A13FE5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</w:tr>
      <w:tr w:rsidR="00A13FE5" w:rsidRPr="00976751" w:rsidTr="00A13FE5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A13FE5" w:rsidRPr="009905E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fr-FR" w:eastAsia="it-IT"/>
              </w:rPr>
            </w:pPr>
            <w:r w:rsidRPr="009905E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fr-FR" w:eastAsia="it-IT"/>
              </w:rPr>
              <w:t>Inscription au registre des entreprises</w:t>
            </w:r>
            <w:r w:rsidR="00A13FE5" w:rsidRPr="009905E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fr-FR" w:eastAsia="it-IT"/>
              </w:rPr>
              <w:t xml:space="preserve">      </w:t>
            </w:r>
            <w:r w:rsidR="00A13FE5" w:rsidRPr="009905ED">
              <w:rPr>
                <w:rFonts w:ascii="Open Sans" w:eastAsia="Times New Roman" w:hAnsi="Open Sans" w:cs="Open Sans"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5232" w:type="dxa"/>
            <w:gridSpan w:val="19"/>
            <w:vAlign w:val="center"/>
          </w:tcPr>
          <w:p w:rsidR="00A13FE5" w:rsidRPr="009905ED" w:rsidRDefault="00A13FE5" w:rsidP="00A13FE5">
            <w:pPr>
              <w:keepNext/>
              <w:spacing w:after="0" w:line="240" w:lineRule="auto"/>
              <w:jc w:val="center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val="fr-FR" w:eastAsia="it-IT"/>
              </w:rPr>
            </w:pPr>
          </w:p>
        </w:tc>
      </w:tr>
      <w:tr w:rsidR="00A13FE5" w:rsidRPr="009C1AFD" w:rsidTr="00A13FE5">
        <w:trPr>
          <w:cantSplit/>
          <w:trHeight w:val="424"/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:rsidR="00A13FE5" w:rsidRPr="009C1AFD" w:rsidRDefault="00A36899" w:rsidP="00A13FE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Numero SIRET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</w:tr>
      <w:tr w:rsidR="00A13FE5" w:rsidRPr="009C1AFD" w:rsidTr="00A13FE5">
        <w:trPr>
          <w:trHeight w:val="413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FE5" w:rsidRPr="009C1AFD" w:rsidRDefault="00A36899" w:rsidP="00A13FE5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Numéro TVA</w:t>
            </w:r>
            <w:r w:rsidR="00A13FE5"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FE5" w:rsidRPr="009C1AFD" w:rsidRDefault="00A36899" w:rsidP="00A13FE5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Code NAF</w:t>
            </w:r>
            <w:r w:rsidR="00A13FE5"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A13FE5" w:rsidRPr="009C1AFD" w:rsidTr="00A13FE5">
        <w:trPr>
          <w:trHeight w:val="229"/>
          <w:jc w:val="center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Siège social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Region</w:t>
            </w:r>
            <w:r w:rsidR="00A13FE5"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A13FE5" w:rsidRPr="009C1AFD" w:rsidTr="00A13FE5">
        <w:trPr>
          <w:cantSplit/>
          <w:trHeight w:val="32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Com</w:t>
            </w:r>
            <w:r w:rsidR="00A3689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m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une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Rue</w:t>
            </w:r>
            <w:r w:rsidR="00A13FE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  <w:r w:rsidR="00A13FE5"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N°</w:t>
            </w:r>
            <w:r w:rsidR="00A13FE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  <w:r w:rsidR="00A13FE5"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13FE5" w:rsidRPr="009C1AFD" w:rsidTr="00A13FE5">
        <w:trPr>
          <w:cantSplit/>
          <w:trHeight w:val="276"/>
          <w:jc w:val="center"/>
        </w:trPr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A13FE5" w:rsidRPr="009C1AFD" w:rsidRDefault="00A13FE5" w:rsidP="00A3689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Tele</w:t>
            </w:r>
            <w:r w:rsidR="00A3689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phone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keepNext/>
              <w:spacing w:after="0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:rsidR="00A13FE5" w:rsidRPr="009C1AFD" w:rsidRDefault="00A13FE5" w:rsidP="00A13FE5">
            <w:pPr>
              <w:keepNext/>
              <w:spacing w:after="0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e-mail    </w:t>
            </w:r>
          </w:p>
        </w:tc>
      </w:tr>
      <w:tr w:rsidR="00A13FE5" w:rsidRPr="00976751" w:rsidTr="00A13FE5">
        <w:trPr>
          <w:cantSplit/>
          <w:trHeight w:val="344"/>
          <w:jc w:val="center"/>
        </w:trPr>
        <w:tc>
          <w:tcPr>
            <w:tcW w:w="9915" w:type="dxa"/>
            <w:gridSpan w:val="23"/>
            <w:tcBorders>
              <w:top w:val="single" w:sz="4" w:space="0" w:color="auto"/>
            </w:tcBorders>
          </w:tcPr>
          <w:p w:rsidR="00A13FE5" w:rsidRPr="009905ED" w:rsidRDefault="00A36899" w:rsidP="00A36899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val="fr-FR" w:eastAsia="it-IT"/>
              </w:rPr>
            </w:pPr>
            <w:proofErr w:type="spellStart"/>
            <w:r w:rsidRPr="009905ED">
              <w:rPr>
                <w:rFonts w:ascii="Open Sans" w:eastAsia="Times New Roman" w:hAnsi="Open Sans" w:cs="Open Sans"/>
                <w:b/>
                <w:sz w:val="20"/>
                <w:szCs w:val="20"/>
                <w:lang w:val="fr-FR" w:eastAsia="it-IT"/>
              </w:rPr>
              <w:t>Sucursale</w:t>
            </w:r>
            <w:proofErr w:type="spellEnd"/>
            <w:r w:rsidRPr="009905ED">
              <w:rPr>
                <w:rFonts w:ascii="Open Sans" w:eastAsia="Times New Roman" w:hAnsi="Open Sans" w:cs="Open Sans"/>
                <w:b/>
                <w:sz w:val="20"/>
                <w:szCs w:val="20"/>
                <w:lang w:val="fr-FR" w:eastAsia="it-IT"/>
              </w:rPr>
              <w:t xml:space="preserve"> concernée</w:t>
            </w:r>
            <w:r w:rsidR="00A13FE5" w:rsidRPr="009905ED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  <w:lang w:val="fr-FR" w:eastAsia="it-IT"/>
              </w:rPr>
              <w:t xml:space="preserve"> (</w:t>
            </w:r>
            <w:r w:rsidRPr="009905ED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  <w:lang w:val="fr-FR" w:eastAsia="it-IT"/>
              </w:rPr>
              <w:t>si différente du siège social</w:t>
            </w:r>
            <w:r w:rsidR="00A13FE5" w:rsidRPr="009905ED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  <w:lang w:val="fr-FR" w:eastAsia="it-IT"/>
              </w:rPr>
              <w:t>)</w:t>
            </w:r>
          </w:p>
        </w:tc>
      </w:tr>
      <w:tr w:rsidR="00A13FE5" w:rsidRPr="009C1AFD" w:rsidTr="00A13FE5">
        <w:trPr>
          <w:cantSplit/>
          <w:trHeight w:val="342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Com</w:t>
            </w:r>
            <w:r w:rsidR="00A3689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m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une</w:t>
            </w:r>
            <w:proofErr w:type="spellEnd"/>
          </w:p>
          <w:p w:rsidR="00A13FE5" w:rsidRPr="009C1AFD" w:rsidRDefault="00A13FE5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Rue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:rsidR="00A13FE5" w:rsidRPr="009C1AFD" w:rsidRDefault="00A36899" w:rsidP="00A13FE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N°</w:t>
            </w:r>
          </w:p>
        </w:tc>
      </w:tr>
    </w:tbl>
    <w:p w:rsidR="00A13FE5" w:rsidRDefault="00A13FE5" w:rsidP="00A13FE5">
      <w:pPr>
        <w:spacing w:after="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:rsidR="003369B4" w:rsidRPr="009905ED" w:rsidRDefault="003369B4" w:rsidP="00A36899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inorHAnsi" w:hAnsi="Open Sans" w:cs="Open Sans"/>
          <w:b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b/>
          <w:sz w:val="20"/>
          <w:szCs w:val="20"/>
          <w:lang w:val="fr-FR"/>
        </w:rPr>
        <w:t>DEMANDE</w:t>
      </w:r>
    </w:p>
    <w:p w:rsidR="003369B4" w:rsidRPr="009905ED" w:rsidRDefault="003369B4" w:rsidP="003369B4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à participer à l’appel à candidature pour </w:t>
      </w:r>
      <w:r w:rsidR="00A36899" w:rsidRPr="009905ED">
        <w:rPr>
          <w:rFonts w:ascii="Open Sans" w:eastAsiaTheme="minorHAnsi" w:hAnsi="Open Sans" w:cs="Open Sans"/>
          <w:sz w:val="20"/>
          <w:szCs w:val="20"/>
          <w:lang w:val="fr-FR"/>
        </w:rPr>
        <w:t>accéder au Centre de Compétences Transfrontalier</w:t>
      </w:r>
    </w:p>
    <w:p w:rsidR="003369B4" w:rsidRPr="009905ED" w:rsidRDefault="003369B4" w:rsidP="009905E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Theme="minorHAnsi" w:hAnsi="Open Sans" w:cs="Open Sans"/>
          <w:b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b/>
          <w:sz w:val="20"/>
          <w:szCs w:val="20"/>
          <w:lang w:val="fr-FR"/>
        </w:rPr>
        <w:t>DECLARE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avoir lu l’appel à candidature et en accepter toutes les conditions ;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avoir plus de 18 ans (candidats et membres de l'équipe);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être inscrits régulièrement au registre des</w:t>
      </w:r>
      <w:r w:rsidR="00A36899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entreprises d'une</w:t>
      </w:r>
      <w:r w:rsid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des chambres de commerce parmi: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Corse, Ligurie, Sardaigne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, </w:t>
      </w:r>
      <w:proofErr w:type="spellStart"/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>Toscana</w:t>
      </w:r>
      <w:proofErr w:type="spellEnd"/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(limitée aux  provinces de Grosseto, Livorno, Lucca, Massa e Pisa). ;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ne pas violer les droits de propriété intellectuelle ou industrielle de tiers ;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relever de la définition Européenne des micro entreprises (entreprises de moins de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10 personnes et dont le chiffre d’affaire ou le total du bilan n’excède pas 2M€)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selon la recommandation de la Commission Européenne du 06/05/2003 / C2003-1422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> ;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être à jour de mes obligations fiscales et sociales ;</w:t>
      </w:r>
    </w:p>
    <w:p w:rsidR="00C90CED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ne pas être en état de cessation de paiement, de liquidation, ou de cessation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volontaire d'activité conformément à la législation en vigueur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> ;</w:t>
      </w:r>
    </w:p>
    <w:p w:rsidR="003369B4" w:rsidRPr="009905ED" w:rsidRDefault="003369B4" w:rsidP="009905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se conformer aux règlements de l'UE 1407/2013 et 1408/2013 du 18/12/2013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concernant l'application de l'art. 107 et 108 du Traité sur le fonctionnement de</w:t>
      </w:r>
      <w:r w:rsidR="00C90CED"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 </w:t>
      </w: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 xml:space="preserve">l'Union européenne à l'aide "de </w:t>
      </w:r>
      <w:proofErr w:type="spellStart"/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minimis</w:t>
      </w:r>
      <w:proofErr w:type="spellEnd"/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".</w:t>
      </w:r>
    </w:p>
    <w:p w:rsidR="00B8078F" w:rsidRPr="009905ED" w:rsidRDefault="00B8078F" w:rsidP="009905ED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Theme="minorHAnsi" w:hAnsi="Open Sans" w:cs="Open Sans"/>
          <w:b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b/>
          <w:sz w:val="20"/>
          <w:szCs w:val="20"/>
          <w:lang w:val="fr-FR"/>
        </w:rPr>
        <w:t>JOINDRE</w:t>
      </w:r>
    </w:p>
    <w:p w:rsidR="00B8078F" w:rsidRPr="009905ED" w:rsidRDefault="00B8078F" w:rsidP="009905E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Le formulaire de candidature complété et signé,</w:t>
      </w:r>
    </w:p>
    <w:p w:rsidR="00B8078F" w:rsidRPr="009905ED" w:rsidRDefault="00B8078F" w:rsidP="009905E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La copie de la CNI en cours de validité du représentant légal de l’entreprise,</w:t>
      </w:r>
    </w:p>
    <w:p w:rsidR="00B8078F" w:rsidRPr="009905ED" w:rsidRDefault="00B8078F" w:rsidP="009905E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La déclaration des « </w:t>
      </w:r>
      <w:proofErr w:type="spellStart"/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minimis</w:t>
      </w:r>
      <w:proofErr w:type="spellEnd"/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 ».</w:t>
      </w:r>
    </w:p>
    <w:p w:rsidR="0033205F" w:rsidRPr="009905ED" w:rsidRDefault="0033205F" w:rsidP="0033205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0"/>
          <w:szCs w:val="20"/>
          <w:lang w:val="fr-FR"/>
        </w:rPr>
      </w:pPr>
    </w:p>
    <w:p w:rsidR="0033205F" w:rsidRPr="009905ED" w:rsidRDefault="0033205F" w:rsidP="0033205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0"/>
          <w:szCs w:val="20"/>
          <w:lang w:val="fr-FR"/>
        </w:rPr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Date :</w:t>
      </w:r>
      <w:r w:rsidR="009905ED">
        <w:rPr>
          <w:rFonts w:ascii="Open Sans" w:eastAsiaTheme="minorHAnsi" w:hAnsi="Open Sans" w:cs="Open Sans"/>
          <w:sz w:val="20"/>
          <w:szCs w:val="20"/>
          <w:lang w:val="fr-FR"/>
        </w:rPr>
        <w:t>___________________</w:t>
      </w:r>
    </w:p>
    <w:p w:rsidR="009905ED" w:rsidRDefault="009905ED" w:rsidP="0033205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0"/>
          <w:szCs w:val="20"/>
          <w:lang w:val="fr-FR"/>
        </w:rPr>
      </w:pPr>
    </w:p>
    <w:p w:rsidR="009905ED" w:rsidRDefault="009905ED" w:rsidP="0033205F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sz w:val="20"/>
          <w:szCs w:val="20"/>
          <w:lang w:val="fr-FR"/>
        </w:rPr>
      </w:pPr>
    </w:p>
    <w:p w:rsidR="003369B4" w:rsidRDefault="0033205F" w:rsidP="00976751">
      <w:pPr>
        <w:autoSpaceDE w:val="0"/>
        <w:autoSpaceDN w:val="0"/>
        <w:adjustRightInd w:val="0"/>
        <w:spacing w:after="0" w:line="240" w:lineRule="auto"/>
      </w:pPr>
      <w:r w:rsidRPr="009905ED">
        <w:rPr>
          <w:rFonts w:ascii="Open Sans" w:eastAsiaTheme="minorHAnsi" w:hAnsi="Open Sans" w:cs="Open Sans"/>
          <w:sz w:val="20"/>
          <w:szCs w:val="20"/>
          <w:lang w:val="fr-FR"/>
        </w:rPr>
        <w:t>Signature :</w:t>
      </w:r>
      <w:r w:rsidR="009905ED">
        <w:rPr>
          <w:rFonts w:ascii="Open Sans" w:eastAsiaTheme="minorHAnsi" w:hAnsi="Open Sans" w:cs="Open Sans"/>
          <w:sz w:val="20"/>
          <w:szCs w:val="20"/>
          <w:lang w:val="fr-FR"/>
        </w:rPr>
        <w:t>________________________</w:t>
      </w:r>
      <w:bookmarkStart w:id="0" w:name="_GoBack"/>
      <w:bookmarkEnd w:id="0"/>
    </w:p>
    <w:sectPr w:rsidR="003369B4" w:rsidSect="000F17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D" w:rsidRDefault="00C90CED" w:rsidP="009C1AFD">
      <w:pPr>
        <w:spacing w:after="0" w:line="240" w:lineRule="auto"/>
      </w:pPr>
      <w:r>
        <w:separator/>
      </w:r>
    </w:p>
  </w:endnote>
  <w:endnote w:type="continuationSeparator" w:id="0">
    <w:p w:rsidR="00C90CED" w:rsidRDefault="00C90CED" w:rsidP="009C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D" w:rsidRDefault="00C90CED" w:rsidP="009C1AFD">
      <w:pPr>
        <w:spacing w:after="0" w:line="240" w:lineRule="auto"/>
      </w:pPr>
      <w:r>
        <w:separator/>
      </w:r>
    </w:p>
  </w:footnote>
  <w:footnote w:type="continuationSeparator" w:id="0">
    <w:p w:rsidR="00C90CED" w:rsidRDefault="00C90CED" w:rsidP="009C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D" w:rsidRDefault="00C90CED" w:rsidP="009C1AFD">
    <w:pPr>
      <w:spacing w:after="0" w:line="240" w:lineRule="auto"/>
      <w:ind w:left="-142"/>
      <w:jc w:val="center"/>
      <w:rPr>
        <w:rFonts w:ascii="Montserrat" w:eastAsia="Times New Roman" w:hAnsi="Montserrat" w:cs="Arial"/>
        <w:b/>
        <w:sz w:val="28"/>
        <w:szCs w:val="28"/>
        <w:lang w:eastAsia="it-IT"/>
      </w:rPr>
    </w:pPr>
    <w:r>
      <w:rPr>
        <w:rFonts w:ascii="Montserrat" w:eastAsia="Times New Roman" w:hAnsi="Montserrat" w:cs="Arial"/>
        <w:b/>
        <w:noProof/>
        <w:sz w:val="28"/>
        <w:szCs w:val="28"/>
        <w:lang w:eastAsia="it-IT"/>
      </w:rPr>
      <w:drawing>
        <wp:inline distT="0" distB="0" distL="0" distR="0">
          <wp:extent cx="4370832" cy="882396"/>
          <wp:effectExtent l="19050" t="0" r="0" b="0"/>
          <wp:docPr id="1" name="Image 0" descr="LogoFR2+Interre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2+Interreg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0832" cy="88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CED" w:rsidRDefault="00C90C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B1F"/>
    <w:multiLevelType w:val="hybridMultilevel"/>
    <w:tmpl w:val="B02C2F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64B6B"/>
    <w:multiLevelType w:val="hybridMultilevel"/>
    <w:tmpl w:val="053C0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2FB7"/>
    <w:multiLevelType w:val="hybridMultilevel"/>
    <w:tmpl w:val="8124A88E"/>
    <w:lvl w:ilvl="0" w:tplc="0410000D">
      <w:start w:val="1"/>
      <w:numFmt w:val="bullet"/>
      <w:lvlText w:val=""/>
      <w:lvlJc w:val="left"/>
      <w:pPr>
        <w:ind w:left="-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5">
    <w:nsid w:val="65181E5E"/>
    <w:multiLevelType w:val="hybridMultilevel"/>
    <w:tmpl w:val="7D7A19E6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D"/>
    <w:rsid w:val="000F17E3"/>
    <w:rsid w:val="0033205F"/>
    <w:rsid w:val="003369B4"/>
    <w:rsid w:val="005032F9"/>
    <w:rsid w:val="005C0DE1"/>
    <w:rsid w:val="005C19E8"/>
    <w:rsid w:val="008F5EA8"/>
    <w:rsid w:val="00976751"/>
    <w:rsid w:val="009905ED"/>
    <w:rsid w:val="009C1AFD"/>
    <w:rsid w:val="00A13FE5"/>
    <w:rsid w:val="00A36899"/>
    <w:rsid w:val="00B75CA8"/>
    <w:rsid w:val="00B8078F"/>
    <w:rsid w:val="00C90CED"/>
    <w:rsid w:val="00CB5D38"/>
    <w:rsid w:val="00FE3D1D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A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1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A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AFD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C1AFD"/>
    <w:pPr>
      <w:widowControl w:val="0"/>
      <w:spacing w:after="0" w:line="144" w:lineRule="exact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AFD"/>
    <w:rPr>
      <w:rFonts w:ascii="Verdana" w:eastAsia="Verdana" w:hAnsi="Verdana" w:cs="Verdana"/>
      <w:sz w:val="14"/>
      <w:szCs w:val="14"/>
      <w:lang w:val="en-US"/>
    </w:rPr>
  </w:style>
  <w:style w:type="paragraph" w:customStyle="1" w:styleId="Titolo41">
    <w:name w:val="Titolo 41"/>
    <w:basedOn w:val="Normale"/>
    <w:uiPriority w:val="1"/>
    <w:qFormat/>
    <w:rsid w:val="009C1AFD"/>
    <w:pPr>
      <w:widowControl w:val="0"/>
      <w:spacing w:before="78" w:after="0" w:line="240" w:lineRule="auto"/>
      <w:ind w:left="304"/>
      <w:outlineLvl w:val="4"/>
    </w:pPr>
    <w:rPr>
      <w:rFonts w:ascii="Century Gothic" w:eastAsia="Century Gothic" w:hAnsi="Century Gothic" w:cs="Century Gothic"/>
      <w:b/>
      <w:bCs/>
      <w:sz w:val="14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9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A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1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A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AFD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C1AFD"/>
    <w:pPr>
      <w:widowControl w:val="0"/>
      <w:spacing w:after="0" w:line="144" w:lineRule="exact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AFD"/>
    <w:rPr>
      <w:rFonts w:ascii="Verdana" w:eastAsia="Verdana" w:hAnsi="Verdana" w:cs="Verdana"/>
      <w:sz w:val="14"/>
      <w:szCs w:val="14"/>
      <w:lang w:val="en-US"/>
    </w:rPr>
  </w:style>
  <w:style w:type="paragraph" w:customStyle="1" w:styleId="Titolo41">
    <w:name w:val="Titolo 41"/>
    <w:basedOn w:val="Normale"/>
    <w:uiPriority w:val="1"/>
    <w:qFormat/>
    <w:rsid w:val="009C1AFD"/>
    <w:pPr>
      <w:widowControl w:val="0"/>
      <w:spacing w:before="78" w:after="0" w:line="240" w:lineRule="auto"/>
      <w:ind w:left="304"/>
      <w:outlineLvl w:val="4"/>
    </w:pPr>
    <w:rPr>
      <w:rFonts w:ascii="Century Gothic" w:eastAsia="Century Gothic" w:hAnsi="Century Gothic" w:cs="Century Gothic"/>
      <w:b/>
      <w:bCs/>
      <w:sz w:val="14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4</cp:revision>
  <dcterms:created xsi:type="dcterms:W3CDTF">2018-05-11T11:29:00Z</dcterms:created>
  <dcterms:modified xsi:type="dcterms:W3CDTF">2018-05-14T06:56:00Z</dcterms:modified>
</cp:coreProperties>
</file>